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CC" w:rsidRDefault="0001291E" w:rsidP="0001291E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 w:rsidRPr="0001291E">
        <w:rPr>
          <w:rFonts w:ascii="Times New Roman" w:hAnsi="Times New Roman" w:hint="eastAsia"/>
          <w:kern w:val="0"/>
          <w:sz w:val="16"/>
          <w:szCs w:val="16"/>
        </w:rPr>
        <w:t>様式博２</w:t>
      </w:r>
    </w:p>
    <w:p w:rsidR="002D7C1B" w:rsidRPr="002D7C1B" w:rsidRDefault="002D7C1B" w:rsidP="000129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9B3D3E" w:rsidRDefault="009B3D3E" w:rsidP="009B3D3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CE09DD" w:rsidRPr="009B3D3E" w:rsidRDefault="00801E8E" w:rsidP="00CE09DD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工学研究科長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</w:t>
      </w:r>
      <w:r w:rsidR="00256C93">
        <w:rPr>
          <w:rFonts w:ascii="Times New Roman" w:hAnsi="Times New Roman" w:hint="eastAsia"/>
          <w:kern w:val="0"/>
          <w:sz w:val="24"/>
        </w:rPr>
        <w:t xml:space="preserve">　　　　</w:t>
      </w:r>
      <w:r w:rsidR="009B3D3E">
        <w:rPr>
          <w:rFonts w:ascii="Times New Roman" w:hAnsi="Times New Roman" w:hint="eastAsia"/>
          <w:kern w:val="0"/>
          <w:sz w:val="24"/>
        </w:rPr>
        <w:t>工学研究科　博士後期課程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C6B76" w:rsidRDefault="002C6B76" w:rsidP="002C6B76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専攻・コース名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　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論文目録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主論文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  <w:r>
        <w:rPr>
          <w:rFonts w:ascii="Times New Roman" w:hAnsi="Times New Roman" w:hint="eastAsia"/>
          <w:spacing w:val="20"/>
          <w:kern w:val="0"/>
          <w:sz w:val="32"/>
        </w:rPr>
        <w:t xml:space="preserve">　　　　　　　篇　　　　　冊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</w:t>
      </w:r>
      <w:r>
        <w:rPr>
          <w:rFonts w:ascii="Times New Roman" w:hAnsi="Times New Roman"/>
          <w:spacing w:val="20"/>
          <w:kern w:val="0"/>
          <w:sz w:val="32"/>
        </w:rPr>
        <w:fldChar w:fldCharType="begin"/>
      </w:r>
      <w:r>
        <w:rPr>
          <w:rFonts w:ascii="Times New Roman" w:hAnsi="Times New Roman"/>
          <w:spacing w:val="20"/>
          <w:kern w:val="0"/>
          <w:sz w:val="32"/>
        </w:rPr>
        <w:instrText xml:space="preserve"> eq \o\ad(</w:instrText>
      </w:r>
      <w:r>
        <w:rPr>
          <w:rFonts w:ascii="Times New Roman" w:hAnsi="Times New Roman" w:hint="eastAsia"/>
          <w:spacing w:val="20"/>
          <w:kern w:val="0"/>
          <w:sz w:val="32"/>
        </w:rPr>
        <w:instrText>題目</w:instrText>
      </w:r>
      <w:r>
        <w:rPr>
          <w:rFonts w:ascii="Times New Roman" w:hAnsi="Times New Roman"/>
          <w:spacing w:val="20"/>
          <w:kern w:val="0"/>
          <w:sz w:val="32"/>
        </w:rPr>
        <w:instrText>,</w:instrText>
      </w:r>
      <w:r>
        <w:rPr>
          <w:rFonts w:ascii="Times New Roman" w:hAnsi="Times New Roman" w:hint="eastAsia"/>
          <w:spacing w:val="20"/>
          <w:kern w:val="0"/>
          <w:sz w:val="32"/>
        </w:rPr>
        <w:instrText xml:space="preserve">　　　　</w:instrText>
      </w:r>
      <w:r>
        <w:rPr>
          <w:rFonts w:ascii="Times New Roman" w:hAnsi="Times New Roman"/>
          <w:spacing w:val="20"/>
          <w:kern w:val="0"/>
          <w:sz w:val="32"/>
        </w:rPr>
        <w:instrText>)</w:instrText>
      </w:r>
      <w:r>
        <w:rPr>
          <w:rFonts w:ascii="Times New Roman" w:hAnsi="Times New Roman"/>
          <w:spacing w:val="20"/>
          <w:kern w:val="0"/>
          <w:sz w:val="32"/>
        </w:rPr>
        <w:fldChar w:fldCharType="end"/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>
        <w:rPr>
          <w:rFonts w:ascii="Times New Roman" w:hAnsi="Times New Roman" w:hint="eastAsia"/>
          <w:spacing w:val="20"/>
          <w:kern w:val="0"/>
          <w:sz w:val="32"/>
        </w:rPr>
        <w:t xml:space="preserve">　　　参考論文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5561E" w:rsidRDefault="00D556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946CC" w:rsidRDefault="00D5561E" w:rsidP="002143B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01291E" w:rsidRDefault="0001291E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16"/>
          <w:szCs w:val="16"/>
        </w:rPr>
      </w:pPr>
    </w:p>
    <w:p w:rsidR="0001291E" w:rsidRDefault="00F928CA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01291E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様式博３</w:t>
      </w:r>
    </w:p>
    <w:p w:rsidR="002D7C1B" w:rsidRPr="002D7C1B" w:rsidRDefault="002D7C1B" w:rsidP="0001291E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  <w:szCs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博士学位論文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題　　　目</w:t>
      </w:r>
    </w:p>
    <w:p w:rsidR="00FF6FAE" w:rsidRDefault="00FF6FAE">
      <w:pPr>
        <w:autoSpaceDE w:val="0"/>
        <w:autoSpaceDN w:val="0"/>
        <w:adjustRightInd w:val="0"/>
        <w:ind w:firstLine="24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</w:p>
    <w:p w:rsidR="00FF6FAE" w:rsidRDefault="00FF6FA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申請年月日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DC75E0"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年　　月　　日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</w:t>
      </w:r>
      <w:r w:rsidR="002C6B76"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  <w:r w:rsidR="002C6B76">
        <w:rPr>
          <w:rFonts w:ascii="Times New Roman" w:hAnsi="Times New Roman" w:hint="eastAsia"/>
          <w:kern w:val="0"/>
          <w:sz w:val="24"/>
        </w:rPr>
        <w:t>申請者専攻・コース名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1B7786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B76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 w:rsidR="009B3D3E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学生番号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3756F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br w:type="page"/>
      </w:r>
      <w:r w:rsidR="0001291E" w:rsidRPr="0001291E">
        <w:rPr>
          <w:rFonts w:ascii="Times New Roman" w:hAnsi="Times New Roman" w:hint="eastAsia"/>
          <w:kern w:val="0"/>
          <w:sz w:val="16"/>
          <w:szCs w:val="16"/>
        </w:rPr>
        <w:lastRenderedPageBreak/>
        <w:t>様式博４</w:t>
      </w:r>
    </w:p>
    <w:p w:rsidR="002D7C1B" w:rsidRPr="002D7C1B" w:rsidRDefault="002D7C1B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</w:p>
    <w:p w:rsidR="002946CC" w:rsidRDefault="002946C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　月　　　日提出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博士論文の概要</w:t>
      </w:r>
    </w:p>
    <w:p w:rsidR="00FF6FAE" w:rsidRDefault="00FF6FAE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論文題目</w:t>
      </w:r>
      <w:r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</w:t>
      </w: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3756F" w:rsidRPr="00C142E4" w:rsidRDefault="00F3756F" w:rsidP="00F3756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18"/>
          <w:szCs w:val="18"/>
        </w:rPr>
      </w:pPr>
    </w:p>
    <w:p w:rsidR="00F928CA" w:rsidRDefault="00F928CA" w:rsidP="002143B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担当指導教員名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928CA" w:rsidRDefault="00F928CA" w:rsidP="00F928C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Default="00FF6FAE" w:rsidP="002143B1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F928CA">
        <w:rPr>
          <w:rFonts w:ascii="Times New Roman" w:hAnsi="Times New Roman" w:hint="eastAsia"/>
          <w:spacing w:val="60"/>
          <w:kern w:val="0"/>
          <w:sz w:val="24"/>
          <w:fitText w:val="1680" w:id="-93552640"/>
        </w:rPr>
        <w:t>申請者氏</w:t>
      </w:r>
      <w:r w:rsidRPr="00F928CA">
        <w:rPr>
          <w:rFonts w:ascii="Times New Roman" w:hAnsi="Times New Roman" w:hint="eastAsia"/>
          <w:kern w:val="0"/>
          <w:sz w:val="24"/>
          <w:fitText w:val="1680" w:id="-93552640"/>
        </w:rPr>
        <w:t>名</w:t>
      </w:r>
      <w:r w:rsidR="00F928CA"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  <w:r w:rsidR="002143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FF6FAE" w:rsidRDefault="00FF6FAE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u w:val="single"/>
        </w:rPr>
      </w:pPr>
    </w:p>
    <w:p w:rsidR="00FF6FAE" w:rsidRDefault="00FF6F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FF6FAE" w:rsidRPr="00F928CA" w:rsidRDefault="00FF6FAE" w:rsidP="00F928CA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sectPr w:rsidR="00FF6FAE" w:rsidRPr="00F928CA" w:rsidSect="00F928CA">
      <w:pgSz w:w="11907" w:h="16840" w:code="9"/>
      <w:pgMar w:top="1247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EA" w:rsidRDefault="00E439EA" w:rsidP="002F5929">
      <w:r>
        <w:separator/>
      </w:r>
    </w:p>
  </w:endnote>
  <w:endnote w:type="continuationSeparator" w:id="0">
    <w:p w:rsidR="00E439EA" w:rsidRDefault="00E439EA" w:rsidP="002F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EA" w:rsidRDefault="00E439EA" w:rsidP="002F5929">
      <w:r>
        <w:separator/>
      </w:r>
    </w:p>
  </w:footnote>
  <w:footnote w:type="continuationSeparator" w:id="0">
    <w:p w:rsidR="00E439EA" w:rsidRDefault="00E439EA" w:rsidP="002F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9"/>
    <w:rsid w:val="0001291E"/>
    <w:rsid w:val="000D2AFD"/>
    <w:rsid w:val="00106373"/>
    <w:rsid w:val="00132C94"/>
    <w:rsid w:val="00153271"/>
    <w:rsid w:val="001B7786"/>
    <w:rsid w:val="002143B1"/>
    <w:rsid w:val="00220B8B"/>
    <w:rsid w:val="0022640B"/>
    <w:rsid w:val="00256C93"/>
    <w:rsid w:val="002946CC"/>
    <w:rsid w:val="002C6B76"/>
    <w:rsid w:val="002D7C1B"/>
    <w:rsid w:val="002F5929"/>
    <w:rsid w:val="003667E1"/>
    <w:rsid w:val="00631CAB"/>
    <w:rsid w:val="0063699B"/>
    <w:rsid w:val="00801E8E"/>
    <w:rsid w:val="008C481D"/>
    <w:rsid w:val="00900E62"/>
    <w:rsid w:val="009B3D3E"/>
    <w:rsid w:val="00A94D8C"/>
    <w:rsid w:val="00C374C9"/>
    <w:rsid w:val="00C97254"/>
    <w:rsid w:val="00CE09DD"/>
    <w:rsid w:val="00D212E3"/>
    <w:rsid w:val="00D47A87"/>
    <w:rsid w:val="00D5561E"/>
    <w:rsid w:val="00DC75E0"/>
    <w:rsid w:val="00E439EA"/>
    <w:rsid w:val="00E65666"/>
    <w:rsid w:val="00E85437"/>
    <w:rsid w:val="00EB2183"/>
    <w:rsid w:val="00EF7D35"/>
    <w:rsid w:val="00F21B72"/>
    <w:rsid w:val="00F33DC9"/>
    <w:rsid w:val="00F3756F"/>
    <w:rsid w:val="00F928C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40E1CD"/>
  <w15:docId w15:val="{EA911468-F4DA-4CD6-B09A-E1D025E7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alloon Text"/>
    <w:basedOn w:val="a"/>
    <w:semiHidden/>
    <w:rsid w:val="0029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92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F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9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A1C1-2848-46E7-BF8C-520E2F65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Honami UEDA</cp:lastModifiedBy>
  <cp:revision>4</cp:revision>
  <cp:lastPrinted>2017-08-31T03:16:00Z</cp:lastPrinted>
  <dcterms:created xsi:type="dcterms:W3CDTF">2020-06-10T05:07:00Z</dcterms:created>
  <dcterms:modified xsi:type="dcterms:W3CDTF">2023-03-07T00:53:00Z</dcterms:modified>
</cp:coreProperties>
</file>